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C8A6" w14:textId="77777777" w:rsidR="00A17EAB" w:rsidRPr="00A17EAB" w:rsidRDefault="00A17EAB" w:rsidP="00C877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C751A" w14:textId="77777777" w:rsidR="00C8770F" w:rsidRPr="006C7408" w:rsidRDefault="00C8770F" w:rsidP="00C8770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C7408">
        <w:rPr>
          <w:rFonts w:ascii="TH SarabunPSK" w:hAnsi="TH SarabunPSK" w:cs="TH SarabunPSK"/>
          <w:b/>
          <w:bCs/>
          <w:sz w:val="36"/>
          <w:szCs w:val="36"/>
          <w:cs/>
        </w:rPr>
        <w:t>แบบเสนอเรื่องเพื่อ</w:t>
      </w:r>
      <w:r w:rsidR="00CB2CF3">
        <w:rPr>
          <w:rFonts w:ascii="TH SarabunPSK" w:hAnsi="TH SarabunPSK" w:cs="TH SarabunPSK" w:hint="cs"/>
          <w:b/>
          <w:bCs/>
          <w:sz w:val="36"/>
          <w:szCs w:val="36"/>
          <w:cs/>
        </w:rPr>
        <w:t>บรรจุ</w:t>
      </w:r>
      <w:r w:rsidR="00BF2025">
        <w:rPr>
          <w:rFonts w:ascii="TH SarabunPSK" w:hAnsi="TH SarabunPSK" w:cs="TH SarabunPSK" w:hint="cs"/>
          <w:b/>
          <w:bCs/>
          <w:sz w:val="36"/>
          <w:szCs w:val="36"/>
          <w:cs/>
        </w:rPr>
        <w:t>ระเบียบวาระ</w:t>
      </w:r>
      <w:r w:rsidR="00CB2CF3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การประชุม</w:t>
      </w:r>
      <w:r w:rsidRPr="006C7408">
        <w:rPr>
          <w:rFonts w:ascii="TH SarabunPSK" w:hAnsi="TH SarabunPSK" w:cs="TH SarabunPSK"/>
          <w:b/>
          <w:bCs/>
          <w:sz w:val="36"/>
          <w:szCs w:val="36"/>
          <w:cs/>
        </w:rPr>
        <w:t>สภาวิชาการ</w:t>
      </w:r>
      <w:r w:rsidR="00CB2CF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มทร.ศรีวิชัย</w:t>
      </w:r>
    </w:p>
    <w:p w14:paraId="22753665" w14:textId="77777777" w:rsidR="00C8770F" w:rsidRPr="006C7408" w:rsidRDefault="00C8770F" w:rsidP="004978A4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26"/>
          <w:szCs w:val="22"/>
        </w:rPr>
      </w:pPr>
      <w:r w:rsidRPr="006C7408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</w:t>
      </w:r>
      <w:r w:rsidR="004978A4">
        <w:rPr>
          <w:rFonts w:ascii="TH SarabunPSK" w:hAnsi="TH SarabunPSK" w:cs="TH SarabunPSK" w:hint="cs"/>
          <w:b/>
          <w:bCs/>
          <w:sz w:val="36"/>
          <w:szCs w:val="36"/>
          <w:cs/>
        </w:rPr>
        <w:t>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="004978A4">
        <w:rPr>
          <w:rFonts w:ascii="TH SarabunPSK" w:hAnsi="TH SarabunPSK" w:cs="TH SarabunPSK" w:hint="cs"/>
          <w:b/>
          <w:bCs/>
          <w:sz w:val="36"/>
          <w:szCs w:val="36"/>
          <w:cs/>
        </w:rPr>
        <w:t>..........</w:t>
      </w:r>
      <w:r w:rsidRPr="006C74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 w:rsidR="003802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978A4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</w:t>
      </w:r>
      <w:r w:rsidR="003802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978A4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 w:rsidR="003802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978A4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="003802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978A4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เดือน....................</w:t>
      </w:r>
      <w:r w:rsidR="003802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978A4">
        <w:rPr>
          <w:rFonts w:ascii="TH SarabunPSK" w:hAnsi="TH SarabunPSK" w:cs="TH SarabunPSK" w:hint="cs"/>
          <w:b/>
          <w:bCs/>
          <w:sz w:val="36"/>
          <w:szCs w:val="36"/>
          <w:cs/>
        </w:rPr>
        <w:t>พ.ศ.</w:t>
      </w:r>
      <w:r w:rsidR="003802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978A4">
        <w:rPr>
          <w:rFonts w:ascii="TH SarabunPSK" w:hAnsi="TH SarabunPSK" w:cs="TH SarabunPSK" w:hint="cs"/>
          <w:b/>
          <w:bCs/>
          <w:sz w:val="36"/>
          <w:szCs w:val="36"/>
          <w:cs/>
        </w:rPr>
        <w:t>........</w:t>
      </w:r>
    </w:p>
    <w:p w14:paraId="05B49344" w14:textId="77777777" w:rsidR="00CB2CF3" w:rsidRPr="00CB2CF3" w:rsidRDefault="00CB2CF3" w:rsidP="00CB2CF3">
      <w:pPr>
        <w:ind w:left="780"/>
        <w:rPr>
          <w:rFonts w:ascii="TH SarabunPSK" w:hAnsi="TH SarabunPSK" w:cs="TH SarabunPSK"/>
          <w:sz w:val="32"/>
          <w:szCs w:val="32"/>
        </w:rPr>
      </w:pPr>
    </w:p>
    <w:p w14:paraId="7B82519F" w14:textId="77777777" w:rsidR="00C8770F" w:rsidRDefault="00C8770F" w:rsidP="00CB2CF3">
      <w:pPr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6058F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หน่วยงานที่เสนอ</w:t>
      </w:r>
      <w:r w:rsidRPr="006058F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51822A43" w14:textId="77777777" w:rsidR="00D74E32" w:rsidRDefault="00D74E32" w:rsidP="00D74E32">
      <w:pPr>
        <w:numPr>
          <w:ilvl w:val="0"/>
          <w:numId w:val="28"/>
        </w:numPr>
        <w:rPr>
          <w:rFonts w:ascii="TH SarabunPSK" w:hAnsi="TH SarabunPSK" w:cs="TH SarabunPSK"/>
          <w:b/>
          <w:bCs/>
          <w:sz w:val="36"/>
          <w:szCs w:val="32"/>
        </w:rPr>
      </w:pPr>
      <w:r w:rsidRPr="006058FF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เรื่องที่เสนอ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C7408">
        <w:rPr>
          <w:rFonts w:ascii="TH SarabunPSK" w:hAnsi="TH SarabunPSK" w:cs="TH SarabunPSK"/>
          <w:b/>
          <w:bCs/>
          <w:sz w:val="36"/>
          <w:szCs w:val="32"/>
        </w:rPr>
        <w:sym w:font="Wingdings" w:char="F0A8"/>
      </w:r>
      <w:r w:rsidRPr="006C7408">
        <w:rPr>
          <w:rFonts w:ascii="TH SarabunPSK" w:hAnsi="TH SarabunPSK" w:cs="TH SarabunPSK"/>
          <w:sz w:val="36"/>
          <w:szCs w:val="32"/>
          <w:cs/>
        </w:rPr>
        <w:t xml:space="preserve">  เรื่องแจ้งเพื่อทราบ</w:t>
      </w:r>
      <w:r w:rsidRPr="006C7408">
        <w:rPr>
          <w:rFonts w:ascii="TH SarabunPSK" w:hAnsi="TH SarabunPSK" w:cs="TH SarabunPSK"/>
          <w:b/>
          <w:bCs/>
          <w:sz w:val="36"/>
          <w:szCs w:val="32"/>
        </w:rPr>
        <w:tab/>
      </w:r>
    </w:p>
    <w:p w14:paraId="099C1C97" w14:textId="77777777" w:rsidR="00D74E32" w:rsidRPr="00D50F91" w:rsidRDefault="00D74E32" w:rsidP="00D74E32">
      <w:pPr>
        <w:ind w:left="780"/>
        <w:rPr>
          <w:rFonts w:ascii="TH SarabunPSK" w:hAnsi="TH SarabunPSK" w:cs="TH SarabunPSK" w:hint="cs"/>
          <w:sz w:val="32"/>
          <w:cs/>
        </w:rPr>
      </w:pPr>
      <w:r>
        <w:rPr>
          <w:rFonts w:ascii="TH SarabunPSK" w:hAnsi="TH SarabunPSK" w:cs="TH SarabunPSK"/>
          <w:b/>
          <w:bCs/>
          <w:sz w:val="36"/>
          <w:szCs w:val="32"/>
        </w:rPr>
        <w:t xml:space="preserve">             </w:t>
      </w:r>
      <w:r>
        <w:rPr>
          <w:rFonts w:ascii="TH SarabunPSK" w:hAnsi="TH SarabunPSK" w:cs="TH SarabunPSK"/>
          <w:sz w:val="36"/>
          <w:szCs w:val="32"/>
        </w:rPr>
        <w:t xml:space="preserve"> </w:t>
      </w:r>
      <w:r w:rsidRPr="00B16CB6">
        <w:rPr>
          <w:rFonts w:ascii="TH SarabunPSK" w:hAnsi="TH SarabunPSK" w:cs="TH SarabunPSK"/>
          <w:sz w:val="36"/>
          <w:szCs w:val="32"/>
        </w:rPr>
        <w:sym w:font="Wingdings" w:char="F0A8"/>
      </w:r>
      <w:r w:rsidRPr="006C7408">
        <w:rPr>
          <w:rFonts w:ascii="TH SarabunPSK" w:hAnsi="TH SarabunPSK" w:cs="TH SarabunPSK"/>
          <w:sz w:val="36"/>
          <w:szCs w:val="32"/>
          <w:cs/>
        </w:rPr>
        <w:t xml:space="preserve">  เรื่องสืบเนื่อง</w:t>
      </w:r>
      <w:r>
        <w:rPr>
          <w:rFonts w:ascii="TH SarabunPSK" w:hAnsi="TH SarabunPSK" w:cs="TH SarabunPSK"/>
          <w:b/>
          <w:bCs/>
          <w:sz w:val="36"/>
          <w:szCs w:val="32"/>
        </w:rPr>
        <w:t xml:space="preserve">  </w:t>
      </w:r>
      <w:r w:rsidRPr="00B16CB6">
        <w:rPr>
          <w:rFonts w:ascii="TH SarabunPSK" w:hAnsi="TH SarabunPSK" w:cs="TH SarabunPSK" w:hint="cs"/>
          <w:sz w:val="32"/>
          <w:szCs w:val="32"/>
          <w:cs/>
        </w:rPr>
        <w:t>(จากการประชุมฯ ครั้งที่ ............./................เมื่อวันที่..................................)</w:t>
      </w:r>
    </w:p>
    <w:p w14:paraId="450194F0" w14:textId="77777777" w:rsidR="00D74E32" w:rsidRDefault="00D74E32" w:rsidP="00D74E32">
      <w:pPr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 w:hint="cs"/>
          <w:sz w:val="36"/>
          <w:szCs w:val="32"/>
          <w:cs/>
        </w:rPr>
        <w:t xml:space="preserve">                           </w:t>
      </w:r>
      <w:r w:rsidRPr="006C7408">
        <w:rPr>
          <w:rFonts w:ascii="TH SarabunPSK" w:hAnsi="TH SarabunPSK" w:cs="TH SarabunPSK"/>
          <w:b/>
          <w:bCs/>
          <w:sz w:val="36"/>
          <w:szCs w:val="32"/>
        </w:rPr>
        <w:sym w:font="Wingdings" w:char="F0A8"/>
      </w:r>
      <w:r>
        <w:rPr>
          <w:rFonts w:ascii="TH SarabunPSK" w:hAnsi="TH SarabunPSK" w:cs="TH SarabunPSK" w:hint="cs"/>
          <w:sz w:val="36"/>
          <w:szCs w:val="32"/>
          <w:cs/>
        </w:rPr>
        <w:t xml:space="preserve">  </w:t>
      </w:r>
      <w:r w:rsidRPr="006C7408">
        <w:rPr>
          <w:rFonts w:ascii="TH SarabunPSK" w:hAnsi="TH SarabunPSK" w:cs="TH SarabunPSK"/>
          <w:sz w:val="36"/>
          <w:szCs w:val="32"/>
          <w:cs/>
        </w:rPr>
        <w:t>เรื่องพิจารณา</w:t>
      </w:r>
      <w:r>
        <w:rPr>
          <w:rFonts w:ascii="TH SarabunPSK" w:hAnsi="TH SarabunPSK" w:cs="TH SarabunPSK" w:hint="cs"/>
          <w:sz w:val="36"/>
          <w:szCs w:val="32"/>
          <w:cs/>
        </w:rPr>
        <w:t xml:space="preserve">  (</w:t>
      </w:r>
      <w:r w:rsidRPr="006C7408">
        <w:rPr>
          <w:rFonts w:ascii="TH SarabunPSK" w:hAnsi="TH SarabunPSK" w:cs="TH SarabunPSK"/>
          <w:b/>
          <w:bCs/>
          <w:sz w:val="36"/>
          <w:szCs w:val="32"/>
        </w:rPr>
        <w:sym w:font="Wingdings" w:char="F0A8"/>
      </w:r>
      <w:r>
        <w:rPr>
          <w:rFonts w:ascii="TH SarabunPSK" w:hAnsi="TH SarabunPSK" w:cs="TH SarabunPSK" w:hint="cs"/>
          <w:sz w:val="36"/>
          <w:szCs w:val="32"/>
          <w:cs/>
        </w:rPr>
        <w:t xml:space="preserve"> อนุมัติ  หรือ  </w:t>
      </w:r>
      <w:r w:rsidRPr="006C7408">
        <w:rPr>
          <w:rFonts w:ascii="TH SarabunPSK" w:hAnsi="TH SarabunPSK" w:cs="TH SarabunPSK"/>
          <w:b/>
          <w:bCs/>
          <w:sz w:val="36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2"/>
          <w:cs/>
        </w:rPr>
        <w:t>เห็นชอบ)</w:t>
      </w:r>
      <w:r w:rsidRPr="006C7408">
        <w:rPr>
          <w:rFonts w:ascii="TH SarabunPSK" w:hAnsi="TH SarabunPSK" w:cs="TH SarabunPSK"/>
          <w:sz w:val="36"/>
          <w:szCs w:val="32"/>
          <w:cs/>
        </w:rPr>
        <w:tab/>
      </w:r>
    </w:p>
    <w:p w14:paraId="68BB8AFC" w14:textId="77777777" w:rsidR="00D74E32" w:rsidRPr="006C7408" w:rsidRDefault="00D74E32" w:rsidP="00D74E32">
      <w:pPr>
        <w:ind w:left="780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/>
          <w:b/>
          <w:bCs/>
          <w:sz w:val="36"/>
          <w:szCs w:val="32"/>
        </w:rPr>
        <w:tab/>
        <w:t xml:space="preserve">     </w:t>
      </w:r>
      <w:r w:rsidRPr="00B16CB6">
        <w:rPr>
          <w:rFonts w:ascii="TH SarabunPSK" w:hAnsi="TH SarabunPSK" w:cs="TH SarabunPSK"/>
          <w:sz w:val="36"/>
          <w:szCs w:val="32"/>
        </w:rPr>
        <w:sym w:font="Wingdings" w:char="F0A8"/>
      </w:r>
      <w:r>
        <w:rPr>
          <w:rFonts w:ascii="TH SarabunPSK" w:hAnsi="TH SarabunPSK" w:cs="TH SarabunPSK"/>
          <w:b/>
          <w:bCs/>
          <w:sz w:val="36"/>
          <w:szCs w:val="32"/>
        </w:rPr>
        <w:t xml:space="preserve">  </w:t>
      </w:r>
      <w:r w:rsidRPr="006C7408">
        <w:rPr>
          <w:rFonts w:ascii="TH SarabunPSK" w:hAnsi="TH SarabunPSK" w:cs="TH SarabunPSK"/>
          <w:sz w:val="36"/>
          <w:szCs w:val="32"/>
          <w:cs/>
        </w:rPr>
        <w:t>เรื่องอื่น ๆ</w:t>
      </w:r>
      <w:r>
        <w:rPr>
          <w:rFonts w:ascii="TH SarabunPSK" w:hAnsi="TH SarabunPSK" w:cs="TH SarabunPSK"/>
          <w:sz w:val="36"/>
          <w:szCs w:val="32"/>
        </w:rPr>
        <w:t xml:space="preserve"> </w:t>
      </w:r>
    </w:p>
    <w:p w14:paraId="7DCFD08B" w14:textId="77777777" w:rsidR="00C8770F" w:rsidRPr="006C7408" w:rsidRDefault="00D50F91" w:rsidP="00D74E32">
      <w:pPr>
        <w:spacing w:before="24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 ชื่อเรื่อง (โปรดระบุข้อมูลให้ถูกต้องและชัดเจน)</w:t>
      </w:r>
      <w:r w:rsidR="00CB2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70F" w:rsidRPr="006C7408">
        <w:rPr>
          <w:rFonts w:ascii="TH SarabunPSK" w:hAnsi="TH SarabunPSK" w:cs="TH SarabunPSK"/>
          <w:sz w:val="32"/>
          <w:szCs w:val="32"/>
          <w:cs/>
        </w:rPr>
        <w:t>........</w:t>
      </w:r>
      <w:r w:rsidR="00CB2CF3">
        <w:rPr>
          <w:rFonts w:ascii="TH SarabunPSK" w:hAnsi="TH SarabunPSK" w:cs="TH SarabunPSK" w:hint="cs"/>
          <w:sz w:val="32"/>
          <w:szCs w:val="32"/>
          <w:cs/>
        </w:rPr>
        <w:t>....</w:t>
      </w:r>
      <w:r w:rsidR="00C8770F"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28804D06" w14:textId="77777777" w:rsidR="00C8770F" w:rsidRPr="006C7408" w:rsidRDefault="00C8770F" w:rsidP="00C8770F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CB2CF3"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5D17A1A4" w14:textId="77777777" w:rsidR="00C8770F" w:rsidRDefault="00C8770F" w:rsidP="00C8770F">
      <w:pPr>
        <w:ind w:left="720"/>
        <w:rPr>
          <w:rFonts w:ascii="TH SarabunPSK" w:hAnsi="TH SarabunPSK" w:cs="TH SarabunPSK"/>
          <w:sz w:val="16"/>
          <w:szCs w:val="12"/>
        </w:rPr>
      </w:pPr>
    </w:p>
    <w:p w14:paraId="6EA0EED6" w14:textId="77777777" w:rsidR="00D50F91" w:rsidRDefault="00D50F91" w:rsidP="00D50F91">
      <w:pPr>
        <w:tabs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๒.๒ </w:t>
      </w:r>
      <w:r w:rsidR="00256E09">
        <w:rPr>
          <w:rFonts w:ascii="TH SarabunPSK" w:hAnsi="TH SarabunPSK" w:cs="TH SarabunPSK" w:hint="cs"/>
          <w:sz w:val="32"/>
          <w:szCs w:val="32"/>
          <w:cs/>
        </w:rPr>
        <w:t>ความเป็นมา (ระบุ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  <w:r w:rsidR="00B16CB6">
        <w:rPr>
          <w:rFonts w:ascii="TH SarabunPSK" w:hAnsi="TH SarabunPSK" w:cs="TH SarabunPSK" w:hint="cs"/>
          <w:sz w:val="32"/>
          <w:szCs w:val="32"/>
          <w:cs/>
        </w:rPr>
        <w:t>ให้ถูกต้องและชัดเจน</w:t>
      </w:r>
      <w:r w:rsidR="00256E0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F774EA" w14:textId="77777777" w:rsidR="002A6B29" w:rsidRPr="006C7408" w:rsidRDefault="002A6B29" w:rsidP="002A6B29">
      <w:pPr>
        <w:tabs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664D0182" w14:textId="77777777" w:rsidR="002A6B29" w:rsidRPr="006C7408" w:rsidRDefault="002A6B29" w:rsidP="002A6B29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333FC386" w14:textId="77777777" w:rsidR="002A6B29" w:rsidRPr="006C7408" w:rsidRDefault="002A6B29" w:rsidP="002A6B29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303CC9B7" w14:textId="77777777" w:rsidR="00256E09" w:rsidRPr="006C7408" w:rsidRDefault="00256E09" w:rsidP="00256E09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271349BF" w14:textId="77777777" w:rsidR="00256E09" w:rsidRPr="006C7408" w:rsidRDefault="00256E09" w:rsidP="00256E09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2A00FD2E" w14:textId="77777777" w:rsidR="00256E09" w:rsidRPr="006C7408" w:rsidRDefault="00256E09" w:rsidP="00256E09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02FD8A8F" w14:textId="77777777" w:rsidR="002A6B29" w:rsidRPr="006C7408" w:rsidRDefault="002A6B29" w:rsidP="002A6B29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53B92FF1" w14:textId="77777777" w:rsidR="002A6B29" w:rsidRDefault="002A6B29" w:rsidP="002A6B29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02711FE7" w14:textId="77777777" w:rsidR="00B16CB6" w:rsidRDefault="00B16CB6" w:rsidP="002A6B29">
      <w:pPr>
        <w:rPr>
          <w:rFonts w:ascii="TH SarabunPSK" w:hAnsi="TH SarabunPSK" w:cs="TH SarabunPSK"/>
          <w:sz w:val="32"/>
          <w:szCs w:val="32"/>
        </w:rPr>
      </w:pPr>
    </w:p>
    <w:p w14:paraId="48E181E3" w14:textId="77777777" w:rsidR="00B16CB6" w:rsidRDefault="00B16CB6" w:rsidP="00B16CB6">
      <w:pPr>
        <w:tabs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๒.๓ สาระสำคัญ (สรุปประเด็น/เนื้อหา)</w:t>
      </w:r>
    </w:p>
    <w:p w14:paraId="0E40B850" w14:textId="77777777" w:rsidR="00B16CB6" w:rsidRPr="006C7408" w:rsidRDefault="00B16CB6" w:rsidP="00B16CB6">
      <w:pPr>
        <w:tabs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63EB8D2F" w14:textId="77777777" w:rsidR="00B16CB6" w:rsidRPr="006C7408" w:rsidRDefault="00B16CB6" w:rsidP="00B16CB6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5E941FC9" w14:textId="77777777" w:rsidR="00B16CB6" w:rsidRPr="006C7408" w:rsidRDefault="00B16CB6" w:rsidP="00B16CB6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73944872" w14:textId="77777777" w:rsidR="00B16CB6" w:rsidRPr="006C7408" w:rsidRDefault="00B16CB6" w:rsidP="00B16CB6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1AAC22DF" w14:textId="77777777" w:rsidR="00B16CB6" w:rsidRPr="006C7408" w:rsidRDefault="00B16CB6" w:rsidP="00B16CB6">
      <w:pPr>
        <w:rPr>
          <w:rFonts w:ascii="TH SarabunPSK" w:hAnsi="TH SarabunPSK" w:cs="TH SarabunPSK"/>
          <w:sz w:val="32"/>
          <w:szCs w:val="32"/>
        </w:rPr>
      </w:pP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C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58C27663" w14:textId="77777777" w:rsidR="00B16CB6" w:rsidRDefault="00B16CB6" w:rsidP="008116D2">
      <w:pPr>
        <w:tabs>
          <w:tab w:val="left" w:pos="709"/>
        </w:tabs>
        <w:spacing w:before="240"/>
        <w:ind w:left="3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 เรื่อง</w:t>
      </w:r>
      <w:r w:rsidR="00D74E32">
        <w:rPr>
          <w:rFonts w:ascii="TH SarabunPSK" w:hAnsi="TH SarabunPSK" w:cs="TH SarabunPSK" w:hint="cs"/>
          <w:sz w:val="32"/>
          <w:szCs w:val="32"/>
          <w:cs/>
        </w:rPr>
        <w:t>ที่เสนอได้ผ่านความเห็นชอบ</w:t>
      </w:r>
      <w:r w:rsidR="00D74E32">
        <w:rPr>
          <w:rFonts w:ascii="TH SarabunPSK" w:hAnsi="TH SarabunPSK" w:cs="TH SarabunPSK"/>
          <w:sz w:val="32"/>
          <w:szCs w:val="32"/>
        </w:rPr>
        <w:t>/</w:t>
      </w:r>
      <w:r w:rsidR="00D74E32">
        <w:rPr>
          <w:rFonts w:ascii="TH SarabunPSK" w:hAnsi="TH SarabunPSK" w:cs="TH SarabunPSK" w:hint="cs"/>
          <w:sz w:val="32"/>
          <w:szCs w:val="32"/>
          <w:cs/>
        </w:rPr>
        <w:t>การพิจารณาจากคณะกรรมการ/อนุกรรมการที่เกี่ยวข้อง</w:t>
      </w:r>
    </w:p>
    <w:p w14:paraId="3744A8B4" w14:textId="77777777" w:rsidR="00D74E32" w:rsidRDefault="00D74E32" w:rsidP="00B16CB6">
      <w:pPr>
        <w:tabs>
          <w:tab w:val="left" w:pos="709"/>
        </w:tabs>
        <w:ind w:left="3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2"/>
        </w:rPr>
        <w:t xml:space="preserve">         </w:t>
      </w:r>
      <w:r w:rsidRPr="006C7408">
        <w:rPr>
          <w:rFonts w:ascii="TH SarabunPSK" w:hAnsi="TH SarabunPSK" w:cs="TH SarabunPSK"/>
          <w:b/>
          <w:bCs/>
          <w:sz w:val="36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คณะกรรมการประจำคณะ/วิทยาลัย</w:t>
      </w:r>
    </w:p>
    <w:p w14:paraId="6008DB14" w14:textId="77777777" w:rsidR="00D74E32" w:rsidRDefault="00D74E32" w:rsidP="00D74E32">
      <w:pPr>
        <w:tabs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2"/>
        </w:rPr>
        <w:t xml:space="preserve">        </w:t>
      </w:r>
      <w:r w:rsidRPr="006C7408">
        <w:rPr>
          <w:rFonts w:ascii="TH SarabunPSK" w:hAnsi="TH SarabunPSK" w:cs="TH SarabunPSK"/>
          <w:b/>
          <w:bCs/>
          <w:sz w:val="36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คณะกรรมการกลั่นกรองหลักสูตร</w:t>
      </w:r>
    </w:p>
    <w:p w14:paraId="4EC9785D" w14:textId="77777777" w:rsidR="00D74E32" w:rsidRDefault="00D74E32" w:rsidP="00D74E32">
      <w:pPr>
        <w:tabs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2"/>
        </w:rPr>
        <w:t xml:space="preserve">         </w:t>
      </w:r>
      <w:r w:rsidRPr="006C7408">
        <w:rPr>
          <w:rFonts w:ascii="TH SarabunPSK" w:hAnsi="TH SarabunPSK" w:cs="TH SarabunPSK"/>
          <w:b/>
          <w:bCs/>
          <w:sz w:val="36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คณะกรรมการพิจารณากลั่นกรองหลักสูตรระยะสั้น</w:t>
      </w:r>
    </w:p>
    <w:p w14:paraId="221B696B" w14:textId="77777777" w:rsidR="00D74E32" w:rsidRDefault="00D74E32" w:rsidP="00D74E32">
      <w:pPr>
        <w:tabs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2"/>
        </w:rPr>
        <w:t xml:space="preserve">         </w:t>
      </w:r>
      <w:r w:rsidRPr="006C7408">
        <w:rPr>
          <w:rFonts w:ascii="TH SarabunPSK" w:hAnsi="TH SarabunPSK" w:cs="TH SarabunPSK"/>
          <w:b/>
          <w:bCs/>
          <w:sz w:val="36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คณะกรรมการบัณฑิตศึกษา</w:t>
      </w:r>
    </w:p>
    <w:p w14:paraId="10A7FB5A" w14:textId="77777777" w:rsidR="00D74E32" w:rsidRDefault="00D74E32" w:rsidP="00D74E32">
      <w:pPr>
        <w:tabs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2"/>
        </w:rPr>
        <w:t xml:space="preserve">         </w:t>
      </w:r>
      <w:r w:rsidRPr="006C7408">
        <w:rPr>
          <w:rFonts w:ascii="TH SarabunPSK" w:hAnsi="TH SarabunPSK" w:cs="TH SarabunPSK"/>
          <w:b/>
          <w:bCs/>
          <w:sz w:val="36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 ๆ ระบุ....................................................................</w:t>
      </w:r>
    </w:p>
    <w:p w14:paraId="17625821" w14:textId="77777777" w:rsidR="00D74E32" w:rsidRDefault="00D74E32" w:rsidP="00B16CB6">
      <w:pPr>
        <w:tabs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32DBB8D0" w14:textId="77777777" w:rsidR="00D74E32" w:rsidRDefault="00B16CB6" w:rsidP="00D74E32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14:paraId="324DE0B3" w14:textId="77777777" w:rsidR="00C8770F" w:rsidRDefault="00C8770F" w:rsidP="00C8770F">
      <w:pPr>
        <w:rPr>
          <w:rFonts w:ascii="TH SarabunPSK" w:hAnsi="TH SarabunPSK" w:cs="TH SarabunPSK"/>
          <w:sz w:val="36"/>
          <w:szCs w:val="32"/>
        </w:rPr>
      </w:pPr>
    </w:p>
    <w:p w14:paraId="70B20466" w14:textId="77777777" w:rsidR="00C319D1" w:rsidRDefault="00C8770F" w:rsidP="00E875BF">
      <w:pPr>
        <w:numPr>
          <w:ilvl w:val="0"/>
          <w:numId w:val="28"/>
        </w:numPr>
        <w:ind w:left="0" w:firstLine="284"/>
        <w:rPr>
          <w:rFonts w:ascii="TH SarabunPSK" w:hAnsi="TH SarabunPSK" w:cs="TH SarabunPSK"/>
          <w:sz w:val="36"/>
          <w:szCs w:val="32"/>
        </w:rPr>
      </w:pPr>
      <w:r w:rsidRPr="000B3F26">
        <w:rPr>
          <w:rFonts w:ascii="TH SarabunPSK" w:hAnsi="TH SarabunPSK" w:cs="TH SarabunPSK"/>
          <w:b/>
          <w:bCs/>
          <w:sz w:val="36"/>
          <w:szCs w:val="32"/>
          <w:cs/>
        </w:rPr>
        <w:t>เอกสารประกอบการประชุม</w:t>
      </w:r>
      <w:r w:rsidRPr="000B3F26">
        <w:rPr>
          <w:rFonts w:ascii="TH SarabunPSK" w:hAnsi="TH SarabunPSK" w:cs="TH SarabunPSK"/>
          <w:sz w:val="36"/>
          <w:szCs w:val="32"/>
          <w:cs/>
        </w:rPr>
        <w:t xml:space="preserve">  </w:t>
      </w:r>
    </w:p>
    <w:p w14:paraId="785FA0EE" w14:textId="77777777" w:rsidR="00C319D1" w:rsidRDefault="00C319D1" w:rsidP="00C319D1">
      <w:pPr>
        <w:ind w:left="284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/>
          <w:sz w:val="36"/>
          <w:szCs w:val="32"/>
        </w:rPr>
        <w:t xml:space="preserve">     </w:t>
      </w:r>
      <w:r w:rsidR="000B3F26" w:rsidRPr="006C7408">
        <w:rPr>
          <w:rFonts w:ascii="TH SarabunPSK" w:hAnsi="TH SarabunPSK" w:cs="TH SarabunPSK"/>
          <w:sz w:val="36"/>
          <w:szCs w:val="32"/>
        </w:rPr>
        <w:sym w:font="Wingdings" w:char="F0A8"/>
      </w:r>
      <w:r w:rsidR="000B3F26" w:rsidRPr="000B3F26">
        <w:rPr>
          <w:rFonts w:ascii="TH SarabunPSK" w:hAnsi="TH SarabunPSK" w:cs="TH SarabunPSK" w:hint="cs"/>
          <w:sz w:val="36"/>
          <w:szCs w:val="32"/>
          <w:cs/>
        </w:rPr>
        <w:t xml:space="preserve"> </w:t>
      </w:r>
      <w:r w:rsidR="000B3F26" w:rsidRPr="00F63ADD">
        <w:rPr>
          <w:rFonts w:ascii="TH SarabunPSK" w:hAnsi="TH SarabunPSK" w:cs="TH SarabunPSK" w:hint="cs"/>
          <w:b/>
          <w:bCs/>
          <w:sz w:val="36"/>
          <w:szCs w:val="32"/>
          <w:cs/>
        </w:rPr>
        <w:t>ไม่มี</w:t>
      </w:r>
      <w:r w:rsidR="000B3F26" w:rsidRPr="000B3F26">
        <w:rPr>
          <w:rFonts w:ascii="TH SarabunPSK" w:hAnsi="TH SarabunPSK" w:cs="TH SarabunPSK" w:hint="cs"/>
          <w:sz w:val="36"/>
          <w:szCs w:val="32"/>
          <w:cs/>
        </w:rPr>
        <w:t xml:space="preserve">         </w:t>
      </w:r>
    </w:p>
    <w:p w14:paraId="07ADCF9D" w14:textId="77777777" w:rsidR="000B3F26" w:rsidRPr="003B6E0E" w:rsidRDefault="00C319D1" w:rsidP="00C319D1">
      <w:pPr>
        <w:ind w:left="284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/>
          <w:sz w:val="36"/>
          <w:szCs w:val="32"/>
        </w:rPr>
        <w:t xml:space="preserve">     </w:t>
      </w:r>
      <w:r w:rsidR="000B3F26" w:rsidRPr="006C7408">
        <w:rPr>
          <w:rFonts w:ascii="TH SarabunPSK" w:hAnsi="TH SarabunPSK" w:cs="TH SarabunPSK"/>
          <w:sz w:val="36"/>
          <w:szCs w:val="32"/>
        </w:rPr>
        <w:sym w:font="Wingdings" w:char="F0A8"/>
      </w:r>
      <w:r w:rsidR="000B3F26" w:rsidRPr="000B3F26">
        <w:rPr>
          <w:rFonts w:ascii="TH SarabunPSK" w:hAnsi="TH SarabunPSK" w:cs="TH SarabunPSK" w:hint="cs"/>
          <w:sz w:val="36"/>
          <w:szCs w:val="32"/>
          <w:cs/>
        </w:rPr>
        <w:t xml:space="preserve"> </w:t>
      </w:r>
      <w:r w:rsidR="000B3F26" w:rsidRPr="00F63ADD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มี  </w:t>
      </w:r>
      <w:r w:rsidR="000B3F26" w:rsidRPr="003B6E0E">
        <w:rPr>
          <w:rFonts w:ascii="TH SarabunPSK" w:hAnsi="TH SarabunPSK" w:cs="TH SarabunPSK" w:hint="cs"/>
          <w:sz w:val="36"/>
          <w:szCs w:val="32"/>
          <w:cs/>
        </w:rPr>
        <w:t xml:space="preserve">จำนวน  ๑๑ ชุด พร้อมแนบไฟล์ </w:t>
      </w:r>
      <w:r w:rsidR="000B3F26" w:rsidRPr="003B6E0E">
        <w:rPr>
          <w:rFonts w:ascii="TH SarabunPSK" w:hAnsi="TH SarabunPSK" w:cs="TH SarabunPSK"/>
          <w:sz w:val="36"/>
          <w:szCs w:val="32"/>
        </w:rPr>
        <w:t xml:space="preserve">PDF </w:t>
      </w:r>
      <w:r w:rsidR="000B3F26" w:rsidRPr="003B6E0E">
        <w:rPr>
          <w:rFonts w:ascii="TH SarabunPSK" w:hAnsi="TH SarabunPSK" w:cs="TH SarabunPSK" w:hint="cs"/>
          <w:sz w:val="36"/>
          <w:szCs w:val="32"/>
          <w:cs/>
        </w:rPr>
        <w:t xml:space="preserve">ทาง </w:t>
      </w:r>
      <w:r w:rsidR="000B3F26" w:rsidRPr="003B6E0E">
        <w:rPr>
          <w:rFonts w:ascii="TH SarabunPSK" w:hAnsi="TH SarabunPSK" w:cs="TH SarabunPSK"/>
          <w:sz w:val="36"/>
          <w:szCs w:val="32"/>
        </w:rPr>
        <w:t xml:space="preserve">E-mail : </w:t>
      </w:r>
      <w:hyperlink r:id="rId7" w:history="1">
        <w:r w:rsidR="000B3F26" w:rsidRPr="003B6E0E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siripron.s@rmutsv.ac.th</w:t>
        </w:r>
      </w:hyperlink>
      <w:r w:rsidR="000B3F26" w:rsidRPr="003B6E0E">
        <w:rPr>
          <w:rFonts w:ascii="TH SarabunPSK" w:hAnsi="TH SarabunPSK" w:cs="TH SarabunPSK"/>
          <w:sz w:val="32"/>
          <w:szCs w:val="32"/>
        </w:rPr>
        <w:t xml:space="preserve"> </w:t>
      </w:r>
      <w:r w:rsidR="000B3F26" w:rsidRPr="003B6E0E">
        <w:rPr>
          <w:rFonts w:ascii="TH SarabunPSK" w:hAnsi="TH SarabunPSK" w:cs="TH SarabunPSK" w:hint="cs"/>
          <w:sz w:val="36"/>
          <w:szCs w:val="32"/>
          <w:cs/>
        </w:rPr>
        <w:t>ภายในระยะเวลา</w:t>
      </w:r>
      <w:r w:rsidR="003B6E0E">
        <w:rPr>
          <w:rFonts w:ascii="TH SarabunPSK" w:hAnsi="TH SarabunPSK" w:cs="TH SarabunPSK" w:hint="cs"/>
          <w:sz w:val="36"/>
          <w:szCs w:val="32"/>
          <w:cs/>
        </w:rPr>
        <w:t xml:space="preserve">            </w:t>
      </w:r>
      <w:r w:rsidR="003B6E0E">
        <w:rPr>
          <w:rFonts w:ascii="TH SarabunPSK" w:hAnsi="TH SarabunPSK" w:cs="TH SarabunPSK"/>
          <w:sz w:val="36"/>
          <w:szCs w:val="32"/>
          <w:cs/>
        </w:rPr>
        <w:br/>
      </w:r>
      <w:r w:rsidR="003B6E0E">
        <w:rPr>
          <w:rFonts w:ascii="TH SarabunPSK" w:hAnsi="TH SarabunPSK" w:cs="TH SarabunPSK" w:hint="cs"/>
          <w:sz w:val="36"/>
          <w:szCs w:val="32"/>
          <w:cs/>
        </w:rPr>
        <w:t xml:space="preserve">           </w:t>
      </w:r>
      <w:r w:rsidR="000B3F26" w:rsidRPr="003B6E0E">
        <w:rPr>
          <w:rFonts w:ascii="TH SarabunPSK" w:hAnsi="TH SarabunPSK" w:cs="TH SarabunPSK" w:hint="cs"/>
          <w:sz w:val="36"/>
          <w:szCs w:val="32"/>
          <w:cs/>
        </w:rPr>
        <w:t>ที่กำหนดตามหนังสือ</w:t>
      </w:r>
      <w:r w:rsidR="00BA715F" w:rsidRPr="003B6E0E">
        <w:rPr>
          <w:rFonts w:ascii="TH SarabunPSK" w:hAnsi="TH SarabunPSK" w:cs="TH SarabunPSK" w:hint="cs"/>
          <w:sz w:val="36"/>
          <w:szCs w:val="32"/>
          <w:cs/>
        </w:rPr>
        <w:t>บันทึกข้อความ</w:t>
      </w:r>
      <w:r w:rsidRPr="003B6E0E">
        <w:rPr>
          <w:rFonts w:ascii="TH SarabunPSK" w:hAnsi="TH SarabunPSK" w:cs="TH SarabunPSK" w:hint="cs"/>
          <w:sz w:val="36"/>
          <w:szCs w:val="32"/>
          <w:cs/>
        </w:rPr>
        <w:t xml:space="preserve"> เรื่อง กำหนดให้เสนอ</w:t>
      </w:r>
      <w:r w:rsidR="003B6E0E">
        <w:rPr>
          <w:rFonts w:ascii="TH SarabunPSK" w:hAnsi="TH SarabunPSK" w:cs="TH SarabunPSK" w:hint="cs"/>
          <w:sz w:val="36"/>
          <w:szCs w:val="32"/>
          <w:cs/>
        </w:rPr>
        <w:t>ระเบียบ</w:t>
      </w:r>
      <w:r w:rsidRPr="003B6E0E">
        <w:rPr>
          <w:rFonts w:ascii="TH SarabunPSK" w:hAnsi="TH SarabunPSK" w:cs="TH SarabunPSK" w:hint="cs"/>
          <w:sz w:val="36"/>
          <w:szCs w:val="32"/>
          <w:cs/>
        </w:rPr>
        <w:t>วาระ</w:t>
      </w:r>
      <w:r w:rsidR="003B6E0E">
        <w:rPr>
          <w:rFonts w:ascii="TH SarabunPSK" w:hAnsi="TH SarabunPSK" w:cs="TH SarabunPSK" w:hint="cs"/>
          <w:sz w:val="36"/>
          <w:szCs w:val="32"/>
          <w:cs/>
        </w:rPr>
        <w:t>ฯ</w:t>
      </w:r>
    </w:p>
    <w:p w14:paraId="320264F8" w14:textId="77777777" w:rsidR="00BA715F" w:rsidRPr="000B3F26" w:rsidRDefault="00BA715F" w:rsidP="00B64159">
      <w:pPr>
        <w:numPr>
          <w:ilvl w:val="0"/>
          <w:numId w:val="28"/>
        </w:numPr>
        <w:spacing w:before="240"/>
        <w:ind w:left="0" w:firstLine="284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2"/>
          <w:cs/>
        </w:rPr>
        <w:t>ผู้เข้าร่วมชี้แจง</w:t>
      </w:r>
      <w:r>
        <w:rPr>
          <w:rFonts w:ascii="TH SarabunPSK" w:hAnsi="TH SarabunPSK" w:cs="TH SarabunPSK"/>
          <w:b/>
          <w:bCs/>
          <w:sz w:val="36"/>
          <w:szCs w:val="32"/>
          <w:cs/>
        </w:rPr>
        <w:tab/>
      </w:r>
      <w:r w:rsidRPr="00B64159">
        <w:rPr>
          <w:rFonts w:ascii="TH SarabunPSK" w:hAnsi="TH SarabunPSK" w:cs="TH SarabunPSK" w:hint="cs"/>
          <w:b/>
          <w:bCs/>
          <w:sz w:val="36"/>
          <w:szCs w:val="32"/>
          <w:cs/>
        </w:rPr>
        <w:t>จำนวน...........................ราย</w:t>
      </w:r>
    </w:p>
    <w:p w14:paraId="20E85B02" w14:textId="77777777" w:rsidR="00C3485C" w:rsidRDefault="00C3485C" w:rsidP="00C8770F">
      <w:pPr>
        <w:rPr>
          <w:rFonts w:ascii="TH SarabunPSK" w:hAnsi="TH SarabunPSK" w:cs="TH SarabunPSK"/>
          <w:sz w:val="36"/>
          <w:szCs w:val="32"/>
        </w:rPr>
      </w:pPr>
    </w:p>
    <w:p w14:paraId="0CF81832" w14:textId="77777777" w:rsidR="00C319D1" w:rsidRDefault="00C319D1" w:rsidP="00C8770F">
      <w:pPr>
        <w:rPr>
          <w:rFonts w:ascii="TH SarabunPSK" w:hAnsi="TH SarabunPSK" w:cs="TH SarabunPSK"/>
          <w:sz w:val="36"/>
          <w:szCs w:val="32"/>
        </w:rPr>
      </w:pPr>
    </w:p>
    <w:p w14:paraId="24C5000C" w14:textId="77777777" w:rsidR="00C319D1" w:rsidRDefault="00C319D1" w:rsidP="00C8770F">
      <w:pPr>
        <w:rPr>
          <w:rFonts w:ascii="TH SarabunPSK" w:hAnsi="TH SarabunPSK" w:cs="TH SarabunPSK"/>
          <w:sz w:val="36"/>
          <w:szCs w:val="32"/>
        </w:rPr>
      </w:pPr>
    </w:p>
    <w:p w14:paraId="349F8395" w14:textId="77777777" w:rsidR="00BA715F" w:rsidRDefault="00BA715F" w:rsidP="00EB33A0">
      <w:pPr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ลงชื่อ....................................................................ผู้เสนอเรื่อง</w:t>
      </w:r>
    </w:p>
    <w:p w14:paraId="6687BFF2" w14:textId="77777777" w:rsidR="00BA715F" w:rsidRDefault="00BA715F" w:rsidP="00EB33A0">
      <w:pPr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                         (....................................................................)</w:t>
      </w:r>
    </w:p>
    <w:p w14:paraId="00DB986F" w14:textId="77777777" w:rsidR="00BA715F" w:rsidRDefault="00BA715F" w:rsidP="00EB33A0">
      <w:pPr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ตำแหน่ง............................................................................</w:t>
      </w:r>
    </w:p>
    <w:p w14:paraId="037394EC" w14:textId="77777777" w:rsidR="00C8770F" w:rsidRPr="00DF0663" w:rsidRDefault="00BA715F" w:rsidP="00EB33A0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วันที่ .................... เดือน .......................... พ.ศ. ...............</w:t>
      </w:r>
      <w:r w:rsidR="00C8770F"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</w:p>
    <w:sectPr w:rsidR="00C8770F" w:rsidRPr="00DF0663" w:rsidSect="00730BB9">
      <w:headerReference w:type="default" r:id="rId8"/>
      <w:footerReference w:type="default" r:id="rId9"/>
      <w:pgSz w:w="11906" w:h="16838"/>
      <w:pgMar w:top="1440" w:right="92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0144" w14:textId="77777777" w:rsidR="006E7B7F" w:rsidRDefault="006E7B7F">
      <w:r>
        <w:separator/>
      </w:r>
    </w:p>
  </w:endnote>
  <w:endnote w:type="continuationSeparator" w:id="0">
    <w:p w14:paraId="76461CBC" w14:textId="77777777" w:rsidR="006E7B7F" w:rsidRDefault="006E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B Erawanas">
    <w:charset w:val="02"/>
    <w:family w:val="auto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3A62" w14:textId="77777777" w:rsidR="00A33B8F" w:rsidRPr="007C0D1A" w:rsidRDefault="00A33B8F" w:rsidP="00C4367A">
    <w:pPr>
      <w:pStyle w:val="a3"/>
      <w:jc w:val="right"/>
      <w:rPr>
        <w:rFonts w:ascii="TH SarabunPSK" w:hAnsi="TH SarabunPSK" w:cs="TH SarabunPSK"/>
        <w:i/>
        <w:iCs/>
        <w:sz w:val="28"/>
      </w:rPr>
    </w:pPr>
    <w:r w:rsidRPr="007C0D1A">
      <w:rPr>
        <w:rFonts w:ascii="TH SarabunPSK" w:hAnsi="TH SarabunPSK" w:cs="TH SarabunPSK"/>
        <w:i/>
        <w:iCs/>
        <w:sz w:val="28"/>
        <w:cs/>
      </w:rPr>
      <w:t>ฝ่ายเลขานุการสภาวิชาการ</w:t>
    </w:r>
    <w:r w:rsidRPr="007C0D1A">
      <w:rPr>
        <w:rFonts w:ascii="TH SarabunPSK" w:hAnsi="TH SarabunPSK" w:cs="TH SarabunPSK"/>
        <w:sz w:val="28"/>
        <w:cs/>
      </w:rPr>
      <w:t xml:space="preserve">  </w:t>
    </w:r>
    <w:r w:rsidRPr="007C0D1A">
      <w:rPr>
        <w:rFonts w:ascii="TH SarabunPSK" w:hAnsi="TH SarabunPSK" w:cs="TH SarabunPSK"/>
        <w:i/>
        <w:iCs/>
        <w:sz w:val="28"/>
        <w:cs/>
      </w:rPr>
      <w:t>มหาวิทยาลัยเทคโนโลยีราชมงคลศรีวิชัย</w:t>
    </w:r>
  </w:p>
  <w:p w14:paraId="690C6737" w14:textId="77777777" w:rsidR="00A33B8F" w:rsidRDefault="00A33B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62FA" w14:textId="77777777" w:rsidR="006E7B7F" w:rsidRDefault="006E7B7F">
      <w:r>
        <w:separator/>
      </w:r>
    </w:p>
  </w:footnote>
  <w:footnote w:type="continuationSeparator" w:id="0">
    <w:p w14:paraId="1E94335F" w14:textId="77777777" w:rsidR="006E7B7F" w:rsidRDefault="006E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5A1E" w14:textId="41A5F9E7" w:rsidR="00A33B8F" w:rsidRDefault="0078622B" w:rsidP="0083043A">
    <w:pPr>
      <w:pStyle w:val="a3"/>
      <w:jc w:val="center"/>
    </w:pPr>
    <w:r>
      <w:rPr>
        <w:noProof/>
      </w:rPr>
      <w:drawing>
        <wp:inline distT="0" distB="0" distL="0" distR="0" wp14:anchorId="1990AED5" wp14:editId="3FBC9B7E">
          <wp:extent cx="352425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B4A"/>
    <w:multiLevelType w:val="multilevel"/>
    <w:tmpl w:val="2D2673E4"/>
    <w:lvl w:ilvl="0">
      <w:start w:val="3"/>
      <w:numFmt w:val="thaiNumbers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7416C5"/>
    <w:multiLevelType w:val="multilevel"/>
    <w:tmpl w:val="BC14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74EA1"/>
    <w:multiLevelType w:val="hybridMultilevel"/>
    <w:tmpl w:val="3AF8A0B0"/>
    <w:lvl w:ilvl="0" w:tplc="2ACEA1CA">
      <w:start w:val="3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890F8B"/>
    <w:multiLevelType w:val="multilevel"/>
    <w:tmpl w:val="3AF8A0B0"/>
    <w:lvl w:ilvl="0">
      <w:start w:val="3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E42D0F"/>
    <w:multiLevelType w:val="multilevel"/>
    <w:tmpl w:val="A59498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32"/>
      </w:rPr>
    </w:lvl>
  </w:abstractNum>
  <w:abstractNum w:abstractNumId="5" w15:restartNumberingAfterBreak="0">
    <w:nsid w:val="10721F8F"/>
    <w:multiLevelType w:val="multilevel"/>
    <w:tmpl w:val="38D6F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FC029D"/>
    <w:multiLevelType w:val="hybridMultilevel"/>
    <w:tmpl w:val="8A30F9BE"/>
    <w:lvl w:ilvl="0" w:tplc="9BC2D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b/>
        <w:bCs/>
        <w:sz w:val="32"/>
      </w:rPr>
    </w:lvl>
    <w:lvl w:ilvl="1" w:tplc="59CC408E">
      <w:start w:val="1"/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82ED8"/>
    <w:multiLevelType w:val="hybridMultilevel"/>
    <w:tmpl w:val="40208E18"/>
    <w:lvl w:ilvl="0" w:tplc="BE729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973D9"/>
    <w:multiLevelType w:val="multilevel"/>
    <w:tmpl w:val="38D6F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2396776"/>
    <w:multiLevelType w:val="hybridMultilevel"/>
    <w:tmpl w:val="C2C45422"/>
    <w:lvl w:ilvl="0" w:tplc="114CF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981D72"/>
    <w:multiLevelType w:val="hybridMultilevel"/>
    <w:tmpl w:val="0F269A82"/>
    <w:lvl w:ilvl="0" w:tplc="4FF6F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F80157"/>
    <w:multiLevelType w:val="multilevel"/>
    <w:tmpl w:val="244A7A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32"/>
      </w:rPr>
    </w:lvl>
  </w:abstractNum>
  <w:abstractNum w:abstractNumId="12" w15:restartNumberingAfterBreak="0">
    <w:nsid w:val="419710A4"/>
    <w:multiLevelType w:val="hybridMultilevel"/>
    <w:tmpl w:val="CB0C32D6"/>
    <w:lvl w:ilvl="0" w:tplc="91D2CE6A">
      <w:start w:val="3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817EC0"/>
    <w:multiLevelType w:val="multilevel"/>
    <w:tmpl w:val="402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94473E"/>
    <w:multiLevelType w:val="hybridMultilevel"/>
    <w:tmpl w:val="E27442D2"/>
    <w:lvl w:ilvl="0" w:tplc="9AC4C2F0">
      <w:start w:val="2"/>
      <w:numFmt w:val="bullet"/>
      <w:lvlText w:val=""/>
      <w:lvlJc w:val="left"/>
      <w:pPr>
        <w:tabs>
          <w:tab w:val="num" w:pos="1125"/>
        </w:tabs>
        <w:ind w:left="112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351D5E"/>
    <w:multiLevelType w:val="multilevel"/>
    <w:tmpl w:val="BC14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947B31"/>
    <w:multiLevelType w:val="hybridMultilevel"/>
    <w:tmpl w:val="447EF62A"/>
    <w:lvl w:ilvl="0" w:tplc="559CC5A4">
      <w:start w:val="1"/>
      <w:numFmt w:val="thaiNumbers"/>
      <w:lvlText w:val="%1."/>
      <w:lvlJc w:val="left"/>
      <w:pPr>
        <w:ind w:left="78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44635"/>
    <w:multiLevelType w:val="hybridMultilevel"/>
    <w:tmpl w:val="79763232"/>
    <w:lvl w:ilvl="0" w:tplc="2990FD34">
      <w:start w:val="3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AD2F65"/>
    <w:multiLevelType w:val="multilevel"/>
    <w:tmpl w:val="3AF8A0B0"/>
    <w:lvl w:ilvl="0">
      <w:start w:val="3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E634888"/>
    <w:multiLevelType w:val="multilevel"/>
    <w:tmpl w:val="6BE6F00A"/>
    <w:lvl w:ilvl="0">
      <w:start w:val="3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0863DF9"/>
    <w:multiLevelType w:val="hybridMultilevel"/>
    <w:tmpl w:val="08F28E96"/>
    <w:lvl w:ilvl="0" w:tplc="C7B8602E">
      <w:start w:val="1"/>
      <w:numFmt w:val="thaiNumbers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13889"/>
    <w:multiLevelType w:val="hybridMultilevel"/>
    <w:tmpl w:val="2D2673E4"/>
    <w:lvl w:ilvl="0" w:tplc="E81E58F6">
      <w:start w:val="3"/>
      <w:numFmt w:val="thaiNumbers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1F0320"/>
    <w:multiLevelType w:val="multilevel"/>
    <w:tmpl w:val="BC14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99000A"/>
    <w:multiLevelType w:val="multilevel"/>
    <w:tmpl w:val="4FCCC5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CCA3E41"/>
    <w:multiLevelType w:val="hybridMultilevel"/>
    <w:tmpl w:val="6BE6F00A"/>
    <w:lvl w:ilvl="0" w:tplc="76D66FAA">
      <w:start w:val="3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81A5C46"/>
    <w:multiLevelType w:val="multilevel"/>
    <w:tmpl w:val="BC14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47BEB"/>
    <w:multiLevelType w:val="hybridMultilevel"/>
    <w:tmpl w:val="3CE44C86"/>
    <w:lvl w:ilvl="0" w:tplc="F34436F2">
      <w:start w:val="3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6C4177"/>
    <w:multiLevelType w:val="multilevel"/>
    <w:tmpl w:val="BC14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927328">
    <w:abstractNumId w:val="6"/>
  </w:num>
  <w:num w:numId="2" w16cid:durableId="863059393">
    <w:abstractNumId w:val="4"/>
  </w:num>
  <w:num w:numId="3" w16cid:durableId="1754817206">
    <w:abstractNumId w:val="10"/>
  </w:num>
  <w:num w:numId="4" w16cid:durableId="704135473">
    <w:abstractNumId w:val="9"/>
  </w:num>
  <w:num w:numId="5" w16cid:durableId="942304113">
    <w:abstractNumId w:val="7"/>
  </w:num>
  <w:num w:numId="6" w16cid:durableId="700519577">
    <w:abstractNumId w:val="11"/>
  </w:num>
  <w:num w:numId="7" w16cid:durableId="1910380850">
    <w:abstractNumId w:val="22"/>
  </w:num>
  <w:num w:numId="8" w16cid:durableId="1450121164">
    <w:abstractNumId w:val="23"/>
  </w:num>
  <w:num w:numId="9" w16cid:durableId="610746378">
    <w:abstractNumId w:val="8"/>
  </w:num>
  <w:num w:numId="10" w16cid:durableId="118040361">
    <w:abstractNumId w:val="5"/>
  </w:num>
  <w:num w:numId="11" w16cid:durableId="45493773">
    <w:abstractNumId w:val="27"/>
  </w:num>
  <w:num w:numId="12" w16cid:durableId="1978602493">
    <w:abstractNumId w:val="25"/>
  </w:num>
  <w:num w:numId="13" w16cid:durableId="105971980">
    <w:abstractNumId w:val="15"/>
  </w:num>
  <w:num w:numId="14" w16cid:durableId="1403142391">
    <w:abstractNumId w:val="1"/>
  </w:num>
  <w:num w:numId="15" w16cid:durableId="1999919237">
    <w:abstractNumId w:val="13"/>
  </w:num>
  <w:num w:numId="16" w16cid:durableId="1029796299">
    <w:abstractNumId w:val="14"/>
  </w:num>
  <w:num w:numId="17" w16cid:durableId="1300263211">
    <w:abstractNumId w:val="21"/>
  </w:num>
  <w:num w:numId="18" w16cid:durableId="1629512144">
    <w:abstractNumId w:val="17"/>
  </w:num>
  <w:num w:numId="19" w16cid:durableId="566381336">
    <w:abstractNumId w:val="2"/>
  </w:num>
  <w:num w:numId="20" w16cid:durableId="593244342">
    <w:abstractNumId w:val="18"/>
  </w:num>
  <w:num w:numId="21" w16cid:durableId="100149594">
    <w:abstractNumId w:val="3"/>
  </w:num>
  <w:num w:numId="22" w16cid:durableId="328296339">
    <w:abstractNumId w:val="26"/>
  </w:num>
  <w:num w:numId="23" w16cid:durableId="1059325691">
    <w:abstractNumId w:val="0"/>
  </w:num>
  <w:num w:numId="24" w16cid:durableId="188374737">
    <w:abstractNumId w:val="12"/>
  </w:num>
  <w:num w:numId="25" w16cid:durableId="914319698">
    <w:abstractNumId w:val="24"/>
  </w:num>
  <w:num w:numId="26" w16cid:durableId="1102535944">
    <w:abstractNumId w:val="19"/>
  </w:num>
  <w:num w:numId="27" w16cid:durableId="1227381336">
    <w:abstractNumId w:val="20"/>
  </w:num>
  <w:num w:numId="28" w16cid:durableId="454063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28"/>
    <w:rsid w:val="0000011E"/>
    <w:rsid w:val="000020E5"/>
    <w:rsid w:val="00010DCE"/>
    <w:rsid w:val="00013804"/>
    <w:rsid w:val="0001517B"/>
    <w:rsid w:val="00026A47"/>
    <w:rsid w:val="0004127A"/>
    <w:rsid w:val="0004367F"/>
    <w:rsid w:val="0005085D"/>
    <w:rsid w:val="00084256"/>
    <w:rsid w:val="000A1B8B"/>
    <w:rsid w:val="000A6076"/>
    <w:rsid w:val="000B23A2"/>
    <w:rsid w:val="000B3F26"/>
    <w:rsid w:val="000B7627"/>
    <w:rsid w:val="000C1CFC"/>
    <w:rsid w:val="000C4336"/>
    <w:rsid w:val="000D38D6"/>
    <w:rsid w:val="000D3B05"/>
    <w:rsid w:val="000D4BD6"/>
    <w:rsid w:val="000E17A1"/>
    <w:rsid w:val="000F5CD9"/>
    <w:rsid w:val="00103B8A"/>
    <w:rsid w:val="001067DE"/>
    <w:rsid w:val="001114E1"/>
    <w:rsid w:val="0014647D"/>
    <w:rsid w:val="001550EF"/>
    <w:rsid w:val="001744F2"/>
    <w:rsid w:val="0017519C"/>
    <w:rsid w:val="00175D91"/>
    <w:rsid w:val="00184D1C"/>
    <w:rsid w:val="00185414"/>
    <w:rsid w:val="001958B3"/>
    <w:rsid w:val="001D2D40"/>
    <w:rsid w:val="00216401"/>
    <w:rsid w:val="00221EBE"/>
    <w:rsid w:val="00243DF2"/>
    <w:rsid w:val="00251C35"/>
    <w:rsid w:val="00252A3F"/>
    <w:rsid w:val="00256E09"/>
    <w:rsid w:val="00260168"/>
    <w:rsid w:val="00260868"/>
    <w:rsid w:val="00273FA9"/>
    <w:rsid w:val="00274376"/>
    <w:rsid w:val="00294C8D"/>
    <w:rsid w:val="002972C4"/>
    <w:rsid w:val="00297A00"/>
    <w:rsid w:val="002A6B29"/>
    <w:rsid w:val="002A79DD"/>
    <w:rsid w:val="002D0088"/>
    <w:rsid w:val="002E6719"/>
    <w:rsid w:val="002F1A1A"/>
    <w:rsid w:val="002F759E"/>
    <w:rsid w:val="003062B1"/>
    <w:rsid w:val="00306F9D"/>
    <w:rsid w:val="00314E3D"/>
    <w:rsid w:val="0031762D"/>
    <w:rsid w:val="0032653E"/>
    <w:rsid w:val="0034205F"/>
    <w:rsid w:val="00343252"/>
    <w:rsid w:val="003454FB"/>
    <w:rsid w:val="00346B06"/>
    <w:rsid w:val="00351906"/>
    <w:rsid w:val="00367548"/>
    <w:rsid w:val="003748ED"/>
    <w:rsid w:val="003802F8"/>
    <w:rsid w:val="0038184E"/>
    <w:rsid w:val="003A4DB6"/>
    <w:rsid w:val="003A78EB"/>
    <w:rsid w:val="003B0AAE"/>
    <w:rsid w:val="003B6E0E"/>
    <w:rsid w:val="003C329D"/>
    <w:rsid w:val="003D5530"/>
    <w:rsid w:val="003D5885"/>
    <w:rsid w:val="003E5919"/>
    <w:rsid w:val="003F27B0"/>
    <w:rsid w:val="003F3EEA"/>
    <w:rsid w:val="00422500"/>
    <w:rsid w:val="00446D8F"/>
    <w:rsid w:val="00460561"/>
    <w:rsid w:val="00463FC0"/>
    <w:rsid w:val="0046455F"/>
    <w:rsid w:val="0047074F"/>
    <w:rsid w:val="00476A7F"/>
    <w:rsid w:val="0048293E"/>
    <w:rsid w:val="00484A6A"/>
    <w:rsid w:val="00495E99"/>
    <w:rsid w:val="004978A4"/>
    <w:rsid w:val="004A076C"/>
    <w:rsid w:val="004A4698"/>
    <w:rsid w:val="004C3E67"/>
    <w:rsid w:val="004C5487"/>
    <w:rsid w:val="004C5A40"/>
    <w:rsid w:val="004E5639"/>
    <w:rsid w:val="004F0960"/>
    <w:rsid w:val="004F1CF8"/>
    <w:rsid w:val="0050051A"/>
    <w:rsid w:val="00505516"/>
    <w:rsid w:val="00515C2C"/>
    <w:rsid w:val="00520BC7"/>
    <w:rsid w:val="0053444B"/>
    <w:rsid w:val="0056467E"/>
    <w:rsid w:val="00575C47"/>
    <w:rsid w:val="005801D3"/>
    <w:rsid w:val="00581DB3"/>
    <w:rsid w:val="00591F43"/>
    <w:rsid w:val="005B43E3"/>
    <w:rsid w:val="005E0C7B"/>
    <w:rsid w:val="005F76CD"/>
    <w:rsid w:val="006044F5"/>
    <w:rsid w:val="00605024"/>
    <w:rsid w:val="006058FF"/>
    <w:rsid w:val="00611A09"/>
    <w:rsid w:val="0061538C"/>
    <w:rsid w:val="00616699"/>
    <w:rsid w:val="00616AE4"/>
    <w:rsid w:val="00621301"/>
    <w:rsid w:val="0062439E"/>
    <w:rsid w:val="0064071E"/>
    <w:rsid w:val="00646D4B"/>
    <w:rsid w:val="00653619"/>
    <w:rsid w:val="00654CFB"/>
    <w:rsid w:val="00666501"/>
    <w:rsid w:val="00691D67"/>
    <w:rsid w:val="006B3293"/>
    <w:rsid w:val="006C7408"/>
    <w:rsid w:val="006D2D0C"/>
    <w:rsid w:val="006D5098"/>
    <w:rsid w:val="006D72D6"/>
    <w:rsid w:val="006E32E0"/>
    <w:rsid w:val="006E7B7F"/>
    <w:rsid w:val="006F5272"/>
    <w:rsid w:val="006F6C62"/>
    <w:rsid w:val="006F6DED"/>
    <w:rsid w:val="00700F80"/>
    <w:rsid w:val="00713160"/>
    <w:rsid w:val="00713299"/>
    <w:rsid w:val="0071391F"/>
    <w:rsid w:val="00717AC4"/>
    <w:rsid w:val="00723CF6"/>
    <w:rsid w:val="00730BB9"/>
    <w:rsid w:val="00744F57"/>
    <w:rsid w:val="0076469F"/>
    <w:rsid w:val="00781310"/>
    <w:rsid w:val="0078622B"/>
    <w:rsid w:val="00793846"/>
    <w:rsid w:val="00797A96"/>
    <w:rsid w:val="007A52A5"/>
    <w:rsid w:val="007A6745"/>
    <w:rsid w:val="007B2865"/>
    <w:rsid w:val="007B5C6B"/>
    <w:rsid w:val="007C0B2A"/>
    <w:rsid w:val="007C0B63"/>
    <w:rsid w:val="007C0D1A"/>
    <w:rsid w:val="007C2572"/>
    <w:rsid w:val="007D00E2"/>
    <w:rsid w:val="007D3F67"/>
    <w:rsid w:val="007D775A"/>
    <w:rsid w:val="007F0431"/>
    <w:rsid w:val="00804CF3"/>
    <w:rsid w:val="008116D2"/>
    <w:rsid w:val="008233C8"/>
    <w:rsid w:val="0083043A"/>
    <w:rsid w:val="00834CE2"/>
    <w:rsid w:val="00850426"/>
    <w:rsid w:val="00853D40"/>
    <w:rsid w:val="008574A5"/>
    <w:rsid w:val="00870C64"/>
    <w:rsid w:val="00871195"/>
    <w:rsid w:val="0087389E"/>
    <w:rsid w:val="00876A92"/>
    <w:rsid w:val="008B110E"/>
    <w:rsid w:val="008C3B59"/>
    <w:rsid w:val="008D078B"/>
    <w:rsid w:val="008D135A"/>
    <w:rsid w:val="008D29A1"/>
    <w:rsid w:val="008D33FD"/>
    <w:rsid w:val="008E252B"/>
    <w:rsid w:val="008E325B"/>
    <w:rsid w:val="008E3937"/>
    <w:rsid w:val="008E5574"/>
    <w:rsid w:val="008E665D"/>
    <w:rsid w:val="008F39E6"/>
    <w:rsid w:val="008F7B1B"/>
    <w:rsid w:val="00901FB2"/>
    <w:rsid w:val="00911EC5"/>
    <w:rsid w:val="00912ED2"/>
    <w:rsid w:val="0092721C"/>
    <w:rsid w:val="009303D8"/>
    <w:rsid w:val="00930EBB"/>
    <w:rsid w:val="00932DCC"/>
    <w:rsid w:val="00952236"/>
    <w:rsid w:val="00953AD6"/>
    <w:rsid w:val="00963BB9"/>
    <w:rsid w:val="00986C42"/>
    <w:rsid w:val="009965B0"/>
    <w:rsid w:val="009A0AF0"/>
    <w:rsid w:val="009B65C9"/>
    <w:rsid w:val="009D2421"/>
    <w:rsid w:val="009D4C35"/>
    <w:rsid w:val="009D6833"/>
    <w:rsid w:val="009F0A9E"/>
    <w:rsid w:val="009F284F"/>
    <w:rsid w:val="00A02378"/>
    <w:rsid w:val="00A17EAB"/>
    <w:rsid w:val="00A20DFF"/>
    <w:rsid w:val="00A2418D"/>
    <w:rsid w:val="00A33B8F"/>
    <w:rsid w:val="00A41E8F"/>
    <w:rsid w:val="00A51CC7"/>
    <w:rsid w:val="00A546E4"/>
    <w:rsid w:val="00A5636F"/>
    <w:rsid w:val="00A6367F"/>
    <w:rsid w:val="00A70D84"/>
    <w:rsid w:val="00A73DA8"/>
    <w:rsid w:val="00A949B1"/>
    <w:rsid w:val="00A9694C"/>
    <w:rsid w:val="00AA4A03"/>
    <w:rsid w:val="00AD6D67"/>
    <w:rsid w:val="00B072AE"/>
    <w:rsid w:val="00B135F4"/>
    <w:rsid w:val="00B16CB6"/>
    <w:rsid w:val="00B22DB7"/>
    <w:rsid w:val="00B5009C"/>
    <w:rsid w:val="00B64159"/>
    <w:rsid w:val="00B82099"/>
    <w:rsid w:val="00B96CD0"/>
    <w:rsid w:val="00BA715F"/>
    <w:rsid w:val="00BC2DCF"/>
    <w:rsid w:val="00BC7009"/>
    <w:rsid w:val="00BD7F6E"/>
    <w:rsid w:val="00BF03DC"/>
    <w:rsid w:val="00BF2025"/>
    <w:rsid w:val="00BF42C7"/>
    <w:rsid w:val="00BF52BE"/>
    <w:rsid w:val="00BF5EAF"/>
    <w:rsid w:val="00BF68CA"/>
    <w:rsid w:val="00C21C34"/>
    <w:rsid w:val="00C319D1"/>
    <w:rsid w:val="00C3485C"/>
    <w:rsid w:val="00C433B6"/>
    <w:rsid w:val="00C4367A"/>
    <w:rsid w:val="00C56297"/>
    <w:rsid w:val="00C65BE9"/>
    <w:rsid w:val="00C66CB7"/>
    <w:rsid w:val="00C71042"/>
    <w:rsid w:val="00C8770F"/>
    <w:rsid w:val="00C926D8"/>
    <w:rsid w:val="00C92ADB"/>
    <w:rsid w:val="00CB2CF3"/>
    <w:rsid w:val="00CB4160"/>
    <w:rsid w:val="00CC1B78"/>
    <w:rsid w:val="00CD2B04"/>
    <w:rsid w:val="00CD6AF2"/>
    <w:rsid w:val="00CD7BEE"/>
    <w:rsid w:val="00CE3B5C"/>
    <w:rsid w:val="00CE771D"/>
    <w:rsid w:val="00CE7FCC"/>
    <w:rsid w:val="00CF2C96"/>
    <w:rsid w:val="00D102B5"/>
    <w:rsid w:val="00D15067"/>
    <w:rsid w:val="00D15808"/>
    <w:rsid w:val="00D21E28"/>
    <w:rsid w:val="00D247D7"/>
    <w:rsid w:val="00D3224F"/>
    <w:rsid w:val="00D50F91"/>
    <w:rsid w:val="00D52F8E"/>
    <w:rsid w:val="00D543D9"/>
    <w:rsid w:val="00D71E9D"/>
    <w:rsid w:val="00D746BA"/>
    <w:rsid w:val="00D74E32"/>
    <w:rsid w:val="00D81DF5"/>
    <w:rsid w:val="00D82786"/>
    <w:rsid w:val="00D84159"/>
    <w:rsid w:val="00D95C70"/>
    <w:rsid w:val="00D96AFD"/>
    <w:rsid w:val="00D97FD6"/>
    <w:rsid w:val="00DA2747"/>
    <w:rsid w:val="00DA433B"/>
    <w:rsid w:val="00DC4AB0"/>
    <w:rsid w:val="00DC5977"/>
    <w:rsid w:val="00DD31EA"/>
    <w:rsid w:val="00DD3507"/>
    <w:rsid w:val="00DF02CB"/>
    <w:rsid w:val="00DF0663"/>
    <w:rsid w:val="00DF3C66"/>
    <w:rsid w:val="00E01576"/>
    <w:rsid w:val="00E10355"/>
    <w:rsid w:val="00E32B14"/>
    <w:rsid w:val="00E36895"/>
    <w:rsid w:val="00E37010"/>
    <w:rsid w:val="00E4726C"/>
    <w:rsid w:val="00E71BF1"/>
    <w:rsid w:val="00E74551"/>
    <w:rsid w:val="00E875BF"/>
    <w:rsid w:val="00E95B5F"/>
    <w:rsid w:val="00E976A0"/>
    <w:rsid w:val="00E97C09"/>
    <w:rsid w:val="00EA5B51"/>
    <w:rsid w:val="00EB19E3"/>
    <w:rsid w:val="00EB33A0"/>
    <w:rsid w:val="00EB42D9"/>
    <w:rsid w:val="00EC231C"/>
    <w:rsid w:val="00EC25CC"/>
    <w:rsid w:val="00EC38B0"/>
    <w:rsid w:val="00EC41D1"/>
    <w:rsid w:val="00EC7BBE"/>
    <w:rsid w:val="00ED1E4F"/>
    <w:rsid w:val="00ED50F5"/>
    <w:rsid w:val="00EF7C18"/>
    <w:rsid w:val="00F11361"/>
    <w:rsid w:val="00F1141A"/>
    <w:rsid w:val="00F21A90"/>
    <w:rsid w:val="00F24E6A"/>
    <w:rsid w:val="00F25926"/>
    <w:rsid w:val="00F3411B"/>
    <w:rsid w:val="00F43E05"/>
    <w:rsid w:val="00F63A08"/>
    <w:rsid w:val="00F63ADD"/>
    <w:rsid w:val="00F8172F"/>
    <w:rsid w:val="00FA5A80"/>
    <w:rsid w:val="00FA66D6"/>
    <w:rsid w:val="00FD435A"/>
    <w:rsid w:val="00FD5311"/>
    <w:rsid w:val="00FE3652"/>
    <w:rsid w:val="00FE67DD"/>
    <w:rsid w:val="00FE794F"/>
    <w:rsid w:val="00FF13F2"/>
    <w:rsid w:val="00FF67E9"/>
    <w:rsid w:val="00FF714F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F4CC3"/>
  <w15:chartTrackingRefBased/>
  <w15:docId w15:val="{0D78674B-4217-4DBB-B046-71A0D4EB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DB Erawanas" w:hAnsi="DB Erawanas" w:cs="JasmineUPC"/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85414"/>
    <w:pPr>
      <w:tabs>
        <w:tab w:val="center" w:pos="4153"/>
        <w:tab w:val="right" w:pos="8306"/>
      </w:tabs>
    </w:pPr>
    <w:rPr>
      <w:rFonts w:cs="Angsana New"/>
    </w:rPr>
  </w:style>
  <w:style w:type="paragraph" w:styleId="a4">
    <w:name w:val="footer"/>
    <w:basedOn w:val="a"/>
    <w:rsid w:val="00185414"/>
    <w:pPr>
      <w:tabs>
        <w:tab w:val="center" w:pos="4153"/>
        <w:tab w:val="right" w:pos="8306"/>
      </w:tabs>
    </w:pPr>
    <w:rPr>
      <w:rFonts w:cs="Angsana New"/>
    </w:rPr>
  </w:style>
  <w:style w:type="character" w:styleId="a5">
    <w:name w:val="Hyperlink"/>
    <w:rsid w:val="00730BB9"/>
    <w:rPr>
      <w:color w:val="0000FF"/>
      <w:u w:val="single"/>
    </w:rPr>
  </w:style>
  <w:style w:type="paragraph" w:styleId="a6">
    <w:name w:val="Balloon Text"/>
    <w:basedOn w:val="a"/>
    <w:link w:val="a7"/>
    <w:rsid w:val="004C3E67"/>
    <w:rPr>
      <w:rFonts w:ascii="Tahoma" w:hAnsi="Tahoma" w:cs="Angsana New"/>
      <w:sz w:val="16"/>
      <w:szCs w:val="20"/>
      <w:lang w:val="x-none" w:eastAsia="x-none"/>
    </w:rPr>
  </w:style>
  <w:style w:type="character" w:customStyle="1" w:styleId="a7">
    <w:name w:val="ข้อความบอลลูน อักขระ"/>
    <w:link w:val="a6"/>
    <w:rsid w:val="004C3E67"/>
    <w:rPr>
      <w:rFonts w:ascii="Tahoma" w:hAnsi="Tahoma"/>
      <w:sz w:val="16"/>
    </w:rPr>
  </w:style>
  <w:style w:type="character" w:styleId="a8">
    <w:name w:val="Unresolved Mention"/>
    <w:uiPriority w:val="99"/>
    <w:semiHidden/>
    <w:unhideWhenUsed/>
    <w:rsid w:val="000B3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ripron.s@rmutsv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แบบเสนอเรื่องเพื่อจัดเข้าวาระการประชุมคณะกรรมการวิชาการ</vt:lpstr>
      <vt:lpstr>แบบเสนอเรื่องเพื่อจัดเข้าวาระการประชุมคณะกรรมการวิชาการ</vt:lpstr>
    </vt:vector>
  </TitlesOfParts>
  <Company>&lt;arabianhorse&gt;</Company>
  <LinksUpToDate>false</LinksUpToDate>
  <CharactersWithSpaces>4511</CharactersWithSpaces>
  <SharedDoc>false</SharedDoc>
  <HLinks>
    <vt:vector size="6" baseType="variant">
      <vt:variant>
        <vt:i4>5898344</vt:i4>
      </vt:variant>
      <vt:variant>
        <vt:i4>0</vt:i4>
      </vt:variant>
      <vt:variant>
        <vt:i4>0</vt:i4>
      </vt:variant>
      <vt:variant>
        <vt:i4>5</vt:i4>
      </vt:variant>
      <vt:variant>
        <vt:lpwstr>mailto:siripron.s@rmutsv.ac.th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แบบเสนอเรื่องเพื่อจัดเข้าวาระการประชุมคณะกรรมการวิชาการ</dc:title>
  <dc:subject/>
  <dc:creator>Home Used Only</dc:creator>
  <cp:keywords/>
  <cp:lastModifiedBy>ชนาพร นวลนิ่ม</cp:lastModifiedBy>
  <cp:revision>2</cp:revision>
  <cp:lastPrinted>2015-01-22T03:40:00Z</cp:lastPrinted>
  <dcterms:created xsi:type="dcterms:W3CDTF">2026-03-18T06:24:00Z</dcterms:created>
  <dcterms:modified xsi:type="dcterms:W3CDTF">2026-03-18T06:24:00Z</dcterms:modified>
</cp:coreProperties>
</file>